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051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53051B">
              <w:rPr>
                <w:rFonts w:ascii="Arial" w:hAnsi="Arial" w:cs="Arial"/>
                <w:i/>
                <w:sz w:val="24"/>
                <w:szCs w:val="24"/>
                <w:lang w:val="ru-RU"/>
              </w:rPr>
              <w:t>Жмеринське</w:t>
            </w:r>
            <w:proofErr w:type="spellEnd"/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D6040A">
              <w:rPr>
                <w:rFonts w:ascii="Arial" w:hAnsi="Arial" w:cs="Arial"/>
                <w:i/>
                <w:sz w:val="24"/>
                <w:szCs w:val="24"/>
              </w:rPr>
              <w:t>Вінницького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6A21CF" w:rsidRDefault="0053051B" w:rsidP="0053051B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23100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Вінницька обл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асть,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Жмеринський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 р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айон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м.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Жмеринка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, в</w:t>
                  </w:r>
                  <w:r w:rsidR="00D6040A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ул.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Берляєва</w:t>
                  </w:r>
                  <w:proofErr w:type="spellEnd"/>
                  <w:r w:rsidR="00D6040A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3051B" w:rsidRDefault="0053051B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highlight w:val="yellow"/>
                <w:lang w:eastAsia="uk-UA"/>
              </w:rPr>
            </w:pPr>
            <w:r w:rsidRPr="0053051B">
              <w:rPr>
                <w:rFonts w:ascii="Arial" w:hAnsi="Arial" w:cs="Arial"/>
                <w:i/>
                <w:color w:val="000000"/>
                <w:shd w:val="clear" w:color="auto" w:fill="FCFCFC"/>
              </w:rPr>
              <w:t>+38 (04332) 5-02-50</w:t>
            </w:r>
          </w:p>
        </w:tc>
      </w:tr>
      <w:tr w:rsidR="0053051B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051B" w:rsidRPr="00B615CB" w:rsidRDefault="0053051B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3051B" w:rsidRPr="00B615CB" w:rsidRDefault="0053051B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051B" w:rsidRPr="0053051B" w:rsidRDefault="0053051B" w:rsidP="000017F9">
            <w:pPr>
              <w:spacing w:before="60" w:after="60" w:line="240" w:lineRule="auto"/>
              <w:rPr>
                <w:rFonts w:ascii="Arial" w:eastAsia="Times New Roman" w:hAnsi="Arial" w:cs="Arial"/>
                <w:i/>
                <w:highlight w:val="yellow"/>
                <w:lang w:eastAsia="uk-UA"/>
              </w:rPr>
            </w:pPr>
            <w:r w:rsidRPr="0053051B">
              <w:rPr>
                <w:rFonts w:ascii="Arial" w:hAnsi="Arial" w:cs="Arial"/>
                <w:i/>
                <w:color w:val="000000"/>
                <w:shd w:val="clear" w:color="auto" w:fill="FCFCFC"/>
              </w:rPr>
              <w:t>+38 (04332) 5-02-50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53051B" w:rsidRDefault="00971D84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53051B" w:rsidRPr="0053051B">
                <w:rPr>
                  <w:rStyle w:val="a3"/>
                  <w:rFonts w:ascii="Arial" w:hAnsi="Arial" w:cs="Arial"/>
                  <w:i/>
                  <w:sz w:val="24"/>
                  <w:szCs w:val="24"/>
                  <w:shd w:val="clear" w:color="auto" w:fill="FFFFFF"/>
                  <w:lang w:val="en-US"/>
                </w:rPr>
                <w:t>gl-forester@ukr.net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B95707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B9570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971D84">
              <w:rPr>
                <w:rFonts w:ascii="Arial" w:hAnsi="Arial" w:cs="Arial"/>
                <w:i/>
                <w:sz w:val="24"/>
                <w:szCs w:val="24"/>
              </w:rPr>
              <w:t>5</w:t>
            </w:r>
            <w:r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53051B">
              <w:rPr>
                <w:rFonts w:ascii="Arial" w:hAnsi="Arial" w:cs="Arial"/>
                <w:i/>
                <w:sz w:val="24"/>
                <w:szCs w:val="24"/>
              </w:rPr>
              <w:t>5</w:t>
            </w:r>
            <w:r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971D84">
              <w:rPr>
                <w:rFonts w:ascii="Arial" w:hAnsi="Arial" w:cs="Arial"/>
                <w:i/>
                <w:sz w:val="24"/>
                <w:szCs w:val="24"/>
              </w:rPr>
              <w:t>20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B95707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971D84">
              <w:rPr>
                <w:rFonts w:ascii="Arial" w:hAnsi="Arial" w:cs="Arial"/>
                <w:i/>
                <w:sz w:val="24"/>
                <w:szCs w:val="24"/>
              </w:rPr>
              <w:t>7</w:t>
            </w:r>
            <w:r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53051B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971D84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53051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  <w:bookmarkStart w:id="0" w:name="_GoBack"/>
            <w:bookmarkEnd w:id="0"/>
          </w:p>
        </w:tc>
      </w:tr>
      <w:tr w:rsidR="006A21CF" w:rsidRPr="00B615CB" w:rsidTr="0059605D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53051B">
              <w:rPr>
                <w:rFonts w:ascii="Arial" w:hAnsi="Arial" w:cs="Arial"/>
                <w:i/>
                <w:sz w:val="24"/>
                <w:szCs w:val="24"/>
              </w:rPr>
              <w:t>Поліщук Олекс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андр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6A21C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 Олександр Петрович</w:t>
            </w:r>
          </w:p>
        </w:tc>
      </w:tr>
      <w:tr w:rsidR="006A21C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125C71" w:rsidRDefault="006A21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405A2A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6A21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forest_pop@ukr.net</w:t>
            </w:r>
          </w:p>
        </w:tc>
      </w:tr>
      <w:tr w:rsidR="006A21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AA6694" w:rsidRDefault="006A21CF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051B"/>
    <w:rsid w:val="00540F9A"/>
    <w:rsid w:val="005D5104"/>
    <w:rsid w:val="00616F0B"/>
    <w:rsid w:val="006445C4"/>
    <w:rsid w:val="00697767"/>
    <w:rsid w:val="006A1D73"/>
    <w:rsid w:val="006A21CF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71D84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95707"/>
    <w:rsid w:val="00BB5A9D"/>
    <w:rsid w:val="00BD2131"/>
    <w:rsid w:val="00BD57C2"/>
    <w:rsid w:val="00C12DB9"/>
    <w:rsid w:val="00C15006"/>
    <w:rsid w:val="00C23052"/>
    <w:rsid w:val="00C80935"/>
    <w:rsid w:val="00D11085"/>
    <w:rsid w:val="00D34A52"/>
    <w:rsid w:val="00D6040A"/>
    <w:rsid w:val="00D62295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5FD2A"/>
  <w15:docId w15:val="{5313EE88-6F42-4BE4-97CD-716ECCE7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l-forester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FFE6A-971B-491A-8F5C-22ADCFD5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2018-02-18T16:07:00Z</dcterms:created>
  <dcterms:modified xsi:type="dcterms:W3CDTF">2020-03-12T09:50:00Z</dcterms:modified>
</cp:coreProperties>
</file>